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2F" w:rsidRPr="00505DE2" w:rsidRDefault="00177787" w:rsidP="00B5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-</w:t>
      </w:r>
      <w:r w:rsidR="00B5002F">
        <w:rPr>
          <w:rFonts w:ascii="Times New Roman" w:hAnsi="Times New Roman" w:cs="Times New Roman"/>
          <w:b/>
          <w:sz w:val="24"/>
          <w:szCs w:val="24"/>
        </w:rPr>
        <w:t xml:space="preserve"> класс  08.11.2021</w:t>
      </w:r>
    </w:p>
    <w:p w:rsidR="00B5002F" w:rsidRPr="00505DE2" w:rsidRDefault="00B5002F" w:rsidP="00B5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77787" w:rsidRPr="00177787">
        <w:rPr>
          <w:rFonts w:ascii="Times New Roman" w:hAnsi="Times New Roman" w:cs="Times New Roman"/>
          <w:b/>
          <w:sz w:val="24"/>
          <w:szCs w:val="24"/>
        </w:rPr>
        <w:t>Тектоническое строение</w:t>
      </w:r>
    </w:p>
    <w:p w:rsidR="00B5002F" w:rsidRPr="00177787" w:rsidRDefault="00B5002F" w:rsidP="00B5002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7787">
        <w:rPr>
          <w:rFonts w:ascii="Times New Roman" w:hAnsi="Times New Roman" w:cs="Times New Roman"/>
          <w:i/>
          <w:sz w:val="24"/>
          <w:szCs w:val="24"/>
        </w:rPr>
        <w:t>(записать в тетради и фиксировать каждое задание)</w:t>
      </w:r>
    </w:p>
    <w:p w:rsidR="00B5002F" w:rsidRPr="00505DE2" w:rsidRDefault="00B5002F" w:rsidP="00B5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787" w:rsidRDefault="00B5002F" w:rsidP="00B50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DE2">
        <w:rPr>
          <w:rFonts w:ascii="Times New Roman" w:hAnsi="Times New Roman" w:cs="Times New Roman"/>
          <w:sz w:val="24"/>
          <w:szCs w:val="24"/>
        </w:rPr>
        <w:t>Задание 1</w:t>
      </w:r>
      <w:proofErr w:type="gramStart"/>
      <w:r w:rsidRPr="00505DE2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505DE2">
        <w:rPr>
          <w:rFonts w:ascii="Times New Roman" w:hAnsi="Times New Roman" w:cs="Times New Roman"/>
          <w:sz w:val="24"/>
          <w:szCs w:val="24"/>
        </w:rPr>
        <w:t xml:space="preserve">росмотреть и прослушать видеоролик по данной  теме, перейдя по ссылке </w:t>
      </w:r>
      <w:r w:rsidR="001E33B4">
        <w:rPr>
          <w:rFonts w:ascii="Times New Roman" w:hAnsi="Times New Roman" w:cs="Times New Roman"/>
          <w:sz w:val="24"/>
          <w:szCs w:val="24"/>
        </w:rPr>
        <w:t>(в уче</w:t>
      </w:r>
      <w:r w:rsidR="00177787">
        <w:rPr>
          <w:rFonts w:ascii="Times New Roman" w:hAnsi="Times New Roman" w:cs="Times New Roman"/>
          <w:sz w:val="24"/>
          <w:szCs w:val="24"/>
        </w:rPr>
        <w:t>бнике прочитать параграф 12</w:t>
      </w:r>
    </w:p>
    <w:p w:rsidR="00177787" w:rsidRDefault="00177787" w:rsidP="00B50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2F" w:rsidRDefault="000E6EE3" w:rsidP="00B5002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="00177787" w:rsidRPr="00DD5150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https://yandex.ru/video/preview/?text=%D1%82%D0%B5%D0%BA%D1%82%D0%BE%D0%BD%D0%B8%D1%87%D0%B5%D1%81%D0%BA%D0%BE%D0%B5%20%D1%81%D1%82%D1%80%D0%BE%D0%B5%D0%BD%D0%B8%D0%B5%20%D1%80%D0%BE%D1%81%D1%81%D0%B8</w:t>
        </w:r>
        <w:proofErr w:type="gramEnd"/>
        <w:r w:rsidR="00177787" w:rsidRPr="00DD5150">
          <w:rPr>
            <w:rStyle w:val="a3"/>
            <w:rFonts w:ascii="Times New Roman" w:hAnsi="Times New Roman" w:cs="Times New Roman"/>
            <w:sz w:val="24"/>
            <w:szCs w:val="24"/>
          </w:rPr>
          <w:t>%D0%B8%20%D0%B3%D0%B5%D0%BE%D0%B3%D1%80%D0%B0%D1%84%D0%B8%D1%8F%208%20%D0%BA%D0%BB&amp;path=wizard&amp;parent-reqid=1636261255026914-15627182877388602718-sas3-0793-cfc-sas-l7-balancer-8080-BAL-8139&amp;wiz_type=vital&amp;filmId=9866458581803316536</w:t>
        </w:r>
      </w:hyperlink>
      <w:r w:rsidR="00177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EE3" w:rsidRDefault="000E6EE3" w:rsidP="00B50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2F" w:rsidRDefault="00B5002F" w:rsidP="00177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0E6EE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77787">
        <w:rPr>
          <w:rFonts w:ascii="Times New Roman" w:hAnsi="Times New Roman" w:cs="Times New Roman"/>
          <w:sz w:val="24"/>
          <w:szCs w:val="24"/>
        </w:rPr>
        <w:t>. Записать краткий конспект ( указав название литосферных плит)</w:t>
      </w:r>
    </w:p>
    <w:p w:rsidR="001E33B4" w:rsidRPr="00505DE2" w:rsidRDefault="001E33B4" w:rsidP="00B50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2F" w:rsidRPr="00505DE2" w:rsidRDefault="00B5002F" w:rsidP="00B50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DE2">
        <w:rPr>
          <w:rFonts w:ascii="Times New Roman" w:hAnsi="Times New Roman" w:cs="Times New Roman"/>
          <w:sz w:val="24"/>
          <w:szCs w:val="24"/>
        </w:rPr>
        <w:t>Домашне</w:t>
      </w:r>
      <w:r w:rsidR="00177787">
        <w:rPr>
          <w:rFonts w:ascii="Times New Roman" w:hAnsi="Times New Roman" w:cs="Times New Roman"/>
          <w:sz w:val="24"/>
          <w:szCs w:val="24"/>
        </w:rPr>
        <w:t xml:space="preserve">е задание: прочитать параграф 12 и письменно ответить на любые 3 вопроса </w:t>
      </w:r>
    </w:p>
    <w:p w:rsidR="00B5002F" w:rsidRDefault="00B5002F" w:rsidP="00B50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2F" w:rsidRPr="00B5002F" w:rsidRDefault="00B5002F" w:rsidP="00B50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DE2">
        <w:rPr>
          <w:rFonts w:ascii="Times New Roman" w:hAnsi="Times New Roman" w:cs="Times New Roman"/>
          <w:sz w:val="24"/>
          <w:szCs w:val="24"/>
        </w:rPr>
        <w:t xml:space="preserve">отчет о работе: сфотографировать страницу и отправить Хмелевой Н.Г. на один из адресов: WhatsApp-89225442582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05DE2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505DE2">
        <w:rPr>
          <w:rFonts w:ascii="Times New Roman" w:hAnsi="Times New Roman" w:cs="Times New Roman"/>
          <w:sz w:val="24"/>
          <w:szCs w:val="24"/>
        </w:rPr>
        <w:t xml:space="preserve">- 89225442582, электронная почта- </w:t>
      </w:r>
      <w:hyperlink r:id="rId7" w:history="1">
        <w:r w:rsidRPr="00505D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Pr="00505D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05D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hmeleva</w:t>
        </w:r>
        <w:r w:rsidRPr="00505DE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05D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05D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05D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1224B" w:rsidRDefault="0051224B"/>
    <w:sectPr w:rsidR="0051224B" w:rsidSect="001501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539"/>
    <w:multiLevelType w:val="multilevel"/>
    <w:tmpl w:val="DDDA8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44175"/>
    <w:multiLevelType w:val="multilevel"/>
    <w:tmpl w:val="EC0C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E582F"/>
    <w:multiLevelType w:val="multilevel"/>
    <w:tmpl w:val="7568B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1641A"/>
    <w:multiLevelType w:val="multilevel"/>
    <w:tmpl w:val="1EDC3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82"/>
    <w:rsid w:val="000E6EE3"/>
    <w:rsid w:val="00177787"/>
    <w:rsid w:val="001E33B4"/>
    <w:rsid w:val="0051224B"/>
    <w:rsid w:val="006F4744"/>
    <w:rsid w:val="00B5002F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02F"/>
    <w:rPr>
      <w:color w:val="0000FF"/>
      <w:u w:val="single"/>
    </w:rPr>
  </w:style>
  <w:style w:type="table" w:styleId="a4">
    <w:name w:val="Table Grid"/>
    <w:basedOn w:val="a1"/>
    <w:uiPriority w:val="59"/>
    <w:rsid w:val="00B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02F"/>
    <w:rPr>
      <w:color w:val="0000FF"/>
      <w:u w:val="single"/>
    </w:rPr>
  </w:style>
  <w:style w:type="table" w:styleId="a4">
    <w:name w:val="Table Grid"/>
    <w:basedOn w:val="a1"/>
    <w:uiPriority w:val="59"/>
    <w:rsid w:val="00B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lya.hmele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%D1%82%D0%B5%D0%BA%D1%82%D0%BE%D0%BD%D0%B8%D1%87%D0%B5%D1%81%D0%BA%D0%BE%D0%B5%20%D1%81%D1%82%D1%80%D0%BE%D0%B5%D0%BD%D0%B8%D0%B5%20%D1%80%D0%BE%D1%81%D1%81%D0%B8%D0%B8%20%D0%B3%D0%B5%D0%BE%D0%B3%D1%80%D0%B0%D1%84%D0%B8%D1%8F%208%20%D0%BA%D0%BB&amp;path=wizard&amp;parent-reqid=1636261255026914-15627182877388602718-sas3-0793-cfc-sas-l7-balancer-8080-BAL-8139&amp;wiz_type=vital&amp;filmId=98664585818033165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2021-11-07T04:33:00Z</dcterms:created>
  <dcterms:modified xsi:type="dcterms:W3CDTF">2021-11-07T05:06:00Z</dcterms:modified>
</cp:coreProperties>
</file>